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7559C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7559C">
        <w:rPr>
          <w:rFonts w:ascii="Times New Roman" w:hAnsi="Times New Roman" w:cs="Times New Roman"/>
          <w:sz w:val="28"/>
          <w:szCs w:val="28"/>
        </w:rPr>
        <w:t>08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016D5E">
        <w:rPr>
          <w:rFonts w:ascii="Times New Roman" w:hAnsi="Times New Roman" w:cs="Times New Roman"/>
          <w:sz w:val="28"/>
          <w:szCs w:val="28"/>
        </w:rPr>
        <w:t>4217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37381D">
        <w:rPr>
          <w:rFonts w:ascii="Times New Roman" w:hAnsi="Times New Roman" w:cs="Times New Roman"/>
          <w:sz w:val="28"/>
          <w:szCs w:val="28"/>
        </w:rPr>
        <w:t>некапитальных</w:t>
      </w:r>
      <w:r w:rsidR="00182AA9">
        <w:rPr>
          <w:rFonts w:ascii="Times New Roman" w:hAnsi="Times New Roman" w:cs="Times New Roman"/>
          <w:sz w:val="28"/>
          <w:szCs w:val="28"/>
        </w:rPr>
        <w:t xml:space="preserve"> </w:t>
      </w:r>
      <w:r w:rsidR="0097559C">
        <w:rPr>
          <w:rFonts w:ascii="Times New Roman" w:hAnsi="Times New Roman" w:cs="Times New Roman"/>
          <w:sz w:val="28"/>
          <w:szCs w:val="28"/>
        </w:rPr>
        <w:t>строения</w:t>
      </w:r>
      <w:r w:rsidR="00016D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16D5E">
        <w:rPr>
          <w:rFonts w:ascii="Times New Roman" w:hAnsi="Times New Roman" w:cs="Times New Roman"/>
          <w:sz w:val="28"/>
          <w:szCs w:val="28"/>
        </w:rPr>
        <w:t>сооружения</w:t>
      </w:r>
      <w:r w:rsidR="00D169AC">
        <w:rPr>
          <w:rFonts w:ascii="Times New Roman" w:hAnsi="Times New Roman" w:cs="Times New Roman"/>
          <w:sz w:val="28"/>
          <w:szCs w:val="28"/>
        </w:rPr>
        <w:t xml:space="preserve"> </w:t>
      </w:r>
      <w:r w:rsidR="0097559C">
        <w:rPr>
          <w:rFonts w:ascii="Times New Roman" w:hAnsi="Times New Roman" w:cs="Times New Roman"/>
          <w:sz w:val="28"/>
          <w:szCs w:val="28"/>
        </w:rPr>
        <w:t>(</w:t>
      </w:r>
      <w:r w:rsidR="00016D5E">
        <w:rPr>
          <w:rFonts w:ascii="Times New Roman" w:hAnsi="Times New Roman" w:cs="Times New Roman"/>
          <w:sz w:val="28"/>
          <w:szCs w:val="28"/>
        </w:rPr>
        <w:t>административное строение,</w:t>
      </w:r>
      <w:r w:rsidR="0097559C">
        <w:rPr>
          <w:rFonts w:ascii="Times New Roman" w:hAnsi="Times New Roman" w:cs="Times New Roman"/>
          <w:sz w:val="28"/>
          <w:szCs w:val="28"/>
        </w:rPr>
        <w:t xml:space="preserve"> ограждение</w:t>
      </w:r>
      <w:r w:rsidR="004B6A50">
        <w:rPr>
          <w:rFonts w:ascii="Times New Roman" w:hAnsi="Times New Roman" w:cs="Times New Roman"/>
          <w:sz w:val="28"/>
          <w:szCs w:val="28"/>
        </w:rPr>
        <w:t xml:space="preserve">),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016D5E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37381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73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373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373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Северный, ул. Каширское шоссе, д.12, 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 земельного участка с кадастр</w:t>
      </w:r>
      <w:r w:rsidR="00373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овым номером 50:28:0010268:457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7381D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37381D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37381D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37381D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7F36">
        <w:rPr>
          <w:rFonts w:ascii="Times New Roman" w:hAnsi="Times New Roman" w:cs="Times New Roman"/>
          <w:b/>
          <w:sz w:val="28"/>
          <w:szCs w:val="28"/>
        </w:rPr>
        <w:t>2</w:t>
      </w:r>
      <w:r w:rsidR="0097559C">
        <w:rPr>
          <w:rFonts w:ascii="Times New Roman" w:hAnsi="Times New Roman" w:cs="Times New Roman"/>
          <w:b/>
          <w:sz w:val="28"/>
          <w:szCs w:val="28"/>
        </w:rPr>
        <w:t>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9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1731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7559C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559C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97559C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37381D" w:rsidP="00373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6780" cy="3717409"/>
            <wp:effectExtent l="0" t="0" r="7620" b="0"/>
            <wp:docPr id="1" name="Рисунок 1" descr="S:\Снимок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4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46" cy="372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694E36">
              <w:tc>
                <w:tcPr>
                  <w:tcW w:w="8998" w:type="dxa"/>
                  <w:vAlign w:val="center"/>
                </w:tcPr>
                <w:p w:rsidR="00BC23C1" w:rsidRDefault="00BC23C1" w:rsidP="00CD02C1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37381D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1C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16D5E"/>
    <w:rsid w:val="00026FFA"/>
    <w:rsid w:val="00027A84"/>
    <w:rsid w:val="000319AE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9B4"/>
    <w:rsid w:val="00182AA9"/>
    <w:rsid w:val="00190B9E"/>
    <w:rsid w:val="001C4B44"/>
    <w:rsid w:val="001D02C0"/>
    <w:rsid w:val="001E07F6"/>
    <w:rsid w:val="001F1927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381D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94E36"/>
    <w:rsid w:val="006B16E8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4790"/>
    <w:rsid w:val="00806705"/>
    <w:rsid w:val="0081731C"/>
    <w:rsid w:val="00827D46"/>
    <w:rsid w:val="00843F22"/>
    <w:rsid w:val="008857EE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1E8A"/>
    <w:rsid w:val="00AD36F3"/>
    <w:rsid w:val="00AF041A"/>
    <w:rsid w:val="00B01C5E"/>
    <w:rsid w:val="00B2766F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9AC"/>
    <w:rsid w:val="00D2005B"/>
    <w:rsid w:val="00D20962"/>
    <w:rsid w:val="00D258A2"/>
    <w:rsid w:val="00D40ABE"/>
    <w:rsid w:val="00D669F3"/>
    <w:rsid w:val="00D73030"/>
    <w:rsid w:val="00D749C9"/>
    <w:rsid w:val="00D93980"/>
    <w:rsid w:val="00DB1F75"/>
    <w:rsid w:val="00DF18D2"/>
    <w:rsid w:val="00E1371B"/>
    <w:rsid w:val="00E47847"/>
    <w:rsid w:val="00E6164E"/>
    <w:rsid w:val="00E660CA"/>
    <w:rsid w:val="00E7117E"/>
    <w:rsid w:val="00E732B5"/>
    <w:rsid w:val="00E807DB"/>
    <w:rsid w:val="00E82978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2437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2024-08-14T11:50:00Z</dcterms:created>
  <dcterms:modified xsi:type="dcterms:W3CDTF">2024-08-14T12:07:00Z</dcterms:modified>
</cp:coreProperties>
</file>